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58" w:rsidRPr="003C6F71" w:rsidRDefault="000F5D4D" w:rsidP="002C432A">
      <w:pPr>
        <w:widowControl/>
        <w:spacing w:before="100" w:beforeAutospacing="1" w:after="100" w:afterAutospacing="1"/>
        <w:ind w:firstLineChars="100" w:firstLine="271"/>
        <w:rPr>
          <w:rFonts w:ascii="宋体" w:eastAsia="宋体" w:hAnsi="宋体" w:cs="宋体"/>
          <w:color w:val="333333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24"/>
          <w:szCs w:val="24"/>
        </w:rPr>
        <w:t>分析测试中心</w:t>
      </w:r>
      <w:bookmarkStart w:id="0" w:name="_GoBack"/>
      <w:bookmarkEnd w:id="0"/>
      <w:r w:rsidR="00E20746" w:rsidRPr="00E2074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24"/>
          <w:szCs w:val="24"/>
        </w:rPr>
        <w:t>超薄切片和冷冻超薄切片培训</w:t>
      </w:r>
      <w:r w:rsidR="00A24958" w:rsidRPr="003C6F71">
        <w:rPr>
          <w:rFonts w:ascii="宋体" w:eastAsia="宋体" w:hAnsi="宋体" w:cs="宋体"/>
          <w:b/>
          <w:bCs/>
          <w:color w:val="333333"/>
          <w:spacing w:val="15"/>
          <w:kern w:val="0"/>
          <w:sz w:val="24"/>
          <w:szCs w:val="24"/>
        </w:rPr>
        <w:t>报名表</w:t>
      </w:r>
    </w:p>
    <w:tbl>
      <w:tblPr>
        <w:tblW w:w="80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840"/>
        <w:gridCol w:w="1080"/>
        <w:gridCol w:w="1440"/>
        <w:gridCol w:w="3255"/>
      </w:tblGrid>
      <w:tr w:rsidR="00A24958" w:rsidRPr="003C6F71" w:rsidTr="00A71C58">
        <w:trPr>
          <w:trHeight w:val="615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3C6F71"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  <w:t>推荐培训者姓名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3C6F71"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3C6F71"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  <w:t>学号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3C6F71"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3C6F71"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  <w:t>所在学院、年级、班级</w:t>
            </w:r>
          </w:p>
        </w:tc>
      </w:tr>
      <w:tr w:rsidR="00A24958" w:rsidRPr="003C6F71" w:rsidTr="00A71C58">
        <w:trPr>
          <w:trHeight w:val="465"/>
          <w:jc w:val="center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</w:tr>
      <w:tr w:rsidR="00A24958" w:rsidRPr="003C6F71" w:rsidTr="00A71C58">
        <w:trPr>
          <w:trHeight w:val="465"/>
          <w:jc w:val="center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</w:tr>
      <w:tr w:rsidR="00A24958" w:rsidRPr="003C6F71" w:rsidTr="00A71C58">
        <w:trPr>
          <w:trHeight w:val="600"/>
          <w:jc w:val="center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3C6F71"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  <w:t>课题组负责人签字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</w:tr>
    </w:tbl>
    <w:p w:rsidR="00A24958" w:rsidRDefault="00A24958"/>
    <w:sectPr w:rsidR="00A24958" w:rsidSect="009C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B7" w:rsidRDefault="007A07B7" w:rsidP="000F5D4D">
      <w:r>
        <w:separator/>
      </w:r>
    </w:p>
  </w:endnote>
  <w:endnote w:type="continuationSeparator" w:id="0">
    <w:p w:rsidR="007A07B7" w:rsidRDefault="007A07B7" w:rsidP="000F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B7" w:rsidRDefault="007A07B7" w:rsidP="000F5D4D">
      <w:r>
        <w:separator/>
      </w:r>
    </w:p>
  </w:footnote>
  <w:footnote w:type="continuationSeparator" w:id="0">
    <w:p w:rsidR="007A07B7" w:rsidRDefault="007A07B7" w:rsidP="000F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58"/>
    <w:rsid w:val="000F5D4D"/>
    <w:rsid w:val="002C432A"/>
    <w:rsid w:val="007A07B7"/>
    <w:rsid w:val="009C72F3"/>
    <w:rsid w:val="00A24958"/>
    <w:rsid w:val="00D17C78"/>
    <w:rsid w:val="00E2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3D074-866C-4294-B5D7-5C2865BD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D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D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用户</cp:lastModifiedBy>
  <cp:revision>4</cp:revision>
  <dcterms:created xsi:type="dcterms:W3CDTF">2023-09-07T02:03:00Z</dcterms:created>
  <dcterms:modified xsi:type="dcterms:W3CDTF">2023-09-07T02:04:00Z</dcterms:modified>
</cp:coreProperties>
</file>